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E9F" w:rsidRDefault="00073E9F" w:rsidP="00191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797" w:rsidRDefault="00631CDF" w:rsidP="00191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797">
        <w:rPr>
          <w:rFonts w:ascii="Times New Roman" w:hAnsi="Times New Roman" w:cs="Times New Roman"/>
          <w:b/>
          <w:sz w:val="28"/>
          <w:szCs w:val="28"/>
        </w:rPr>
        <w:t xml:space="preserve">Информация о педагогическом составе </w:t>
      </w:r>
    </w:p>
    <w:p w:rsidR="00191797" w:rsidRPr="00191797" w:rsidRDefault="00191797" w:rsidP="00191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797">
        <w:rPr>
          <w:rFonts w:ascii="Times New Roman" w:hAnsi="Times New Roman" w:cs="Times New Roman"/>
          <w:b/>
          <w:sz w:val="28"/>
          <w:szCs w:val="28"/>
        </w:rPr>
        <w:t>МАДОУ детский сад №12 «Рябинка» на 1 марта 2026 года</w:t>
      </w:r>
    </w:p>
    <w:p w:rsidR="00191797" w:rsidRDefault="00191797" w:rsidP="001917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451" w:rsidRDefault="007A05AB" w:rsidP="00963D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1 марта 2026 года педагогический коллектив укомплектован на </w:t>
      </w:r>
      <w:r w:rsidR="00044A57">
        <w:rPr>
          <w:rFonts w:ascii="Times New Roman" w:hAnsi="Times New Roman" w:cs="Times New Roman"/>
          <w:sz w:val="28"/>
          <w:szCs w:val="28"/>
        </w:rPr>
        <w:t xml:space="preserve">70% (2 педагога находятся в отпуске </w:t>
      </w:r>
      <w:r w:rsidR="005570C1">
        <w:rPr>
          <w:rFonts w:ascii="Times New Roman" w:hAnsi="Times New Roman" w:cs="Times New Roman"/>
          <w:sz w:val="28"/>
          <w:szCs w:val="28"/>
        </w:rPr>
        <w:t>по уходу за ребенком, 3 вакансии должности</w:t>
      </w:r>
      <w:r w:rsidR="005F1685">
        <w:rPr>
          <w:rFonts w:ascii="Times New Roman" w:hAnsi="Times New Roman" w:cs="Times New Roman"/>
          <w:sz w:val="28"/>
          <w:szCs w:val="28"/>
        </w:rPr>
        <w:t xml:space="preserve"> </w:t>
      </w:r>
      <w:r w:rsidR="005570C1">
        <w:rPr>
          <w:rFonts w:ascii="Times New Roman" w:hAnsi="Times New Roman" w:cs="Times New Roman"/>
          <w:sz w:val="28"/>
          <w:szCs w:val="28"/>
        </w:rPr>
        <w:t xml:space="preserve"> воспитателя)</w:t>
      </w:r>
    </w:p>
    <w:p w:rsidR="007F7CC9" w:rsidRDefault="007F7CC9" w:rsidP="001917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CC9" w:rsidRPr="00874E34" w:rsidRDefault="007F7CC9" w:rsidP="00874E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E34">
        <w:rPr>
          <w:rFonts w:ascii="Times New Roman" w:hAnsi="Times New Roman" w:cs="Times New Roman"/>
          <w:b/>
          <w:sz w:val="28"/>
          <w:szCs w:val="28"/>
        </w:rPr>
        <w:t xml:space="preserve">Распределение </w:t>
      </w:r>
      <w:r w:rsidR="00E34EC0" w:rsidRPr="00874E34">
        <w:rPr>
          <w:rFonts w:ascii="Times New Roman" w:hAnsi="Times New Roman" w:cs="Times New Roman"/>
          <w:b/>
          <w:sz w:val="28"/>
          <w:szCs w:val="28"/>
        </w:rPr>
        <w:t>персонала по уровню образования, квалификационным категориям</w:t>
      </w: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4A0"/>
      </w:tblPr>
      <w:tblGrid>
        <w:gridCol w:w="4639"/>
        <w:gridCol w:w="827"/>
        <w:gridCol w:w="750"/>
        <w:gridCol w:w="926"/>
        <w:gridCol w:w="2399"/>
        <w:gridCol w:w="929"/>
        <w:gridCol w:w="935"/>
        <w:gridCol w:w="892"/>
        <w:gridCol w:w="1002"/>
        <w:gridCol w:w="1082"/>
        <w:gridCol w:w="994"/>
      </w:tblGrid>
      <w:tr w:rsidR="00E34EC0" w:rsidRPr="00E34EC0" w:rsidTr="00F55FEE">
        <w:trPr>
          <w:cantSplit/>
          <w:trHeight w:val="153"/>
          <w:tblHeader/>
        </w:trPr>
        <w:tc>
          <w:tcPr>
            <w:tcW w:w="1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EC0" w:rsidRPr="00F55FEE" w:rsidRDefault="00E34EC0" w:rsidP="00F5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  <w:r w:rsidRPr="00F55FE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показателей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Всего, человек</w:t>
            </w:r>
          </w:p>
        </w:tc>
        <w:tc>
          <w:tcPr>
            <w:tcW w:w="16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из них (из гр.3) </w:t>
            </w:r>
            <w:r w:rsidRPr="00F55FEE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</w:rPr>
              <w:t>имеют образование</w:t>
            </w:r>
          </w:p>
        </w:tc>
        <w:tc>
          <w:tcPr>
            <w:tcW w:w="127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622451" w:rsidP="00E34E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</w:rPr>
            </w:pPr>
            <w:r w:rsidRPr="00F55FE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из них </w:t>
            </w:r>
            <w:r w:rsidR="00E34EC0" w:rsidRPr="00F55FE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E34EC0" w:rsidRPr="00F55FEE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</w:rPr>
              <w:t>имеют</w:t>
            </w:r>
          </w:p>
          <w:p w:rsidR="00E34EC0" w:rsidRPr="00F55FEE" w:rsidRDefault="00E34EC0" w:rsidP="00E34E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</w:rPr>
              <w:t>квалификационные категории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6224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из них</w:t>
            </w:r>
          </w:p>
          <w:p w:rsidR="00E34EC0" w:rsidRPr="00F55FEE" w:rsidRDefault="00E34EC0" w:rsidP="00E34EC0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женщины</w:t>
            </w:r>
          </w:p>
        </w:tc>
      </w:tr>
      <w:tr w:rsidR="00E34EC0" w:rsidRPr="00E34EC0" w:rsidTr="00F55FEE">
        <w:trPr>
          <w:cantSplit/>
          <w:trHeight w:val="281"/>
          <w:tblHeader/>
        </w:trPr>
        <w:tc>
          <w:tcPr>
            <w:tcW w:w="1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высшее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из них</w:t>
            </w:r>
          </w:p>
          <w:p w:rsidR="00E34EC0" w:rsidRPr="00F55FEE" w:rsidRDefault="00E34EC0" w:rsidP="0062245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из них</w:t>
            </w:r>
          </w:p>
          <w:p w:rsidR="00E34EC0" w:rsidRPr="00F55FEE" w:rsidRDefault="00E34EC0" w:rsidP="0062245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7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34EC0" w:rsidRPr="00E34EC0" w:rsidTr="00F55FEE">
        <w:trPr>
          <w:cantSplit/>
          <w:trHeight w:val="230"/>
          <w:tblHeader/>
        </w:trPr>
        <w:tc>
          <w:tcPr>
            <w:tcW w:w="1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высшую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первую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педагог-методист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педагог-наставник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34EC0" w:rsidRPr="00E34EC0" w:rsidTr="00F55FEE">
        <w:trPr>
          <w:cantSplit/>
          <w:trHeight w:val="264"/>
          <w:tblHeader/>
        </w:trPr>
        <w:tc>
          <w:tcPr>
            <w:tcW w:w="1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педагоги-ческое</w:t>
            </w: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55F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педагоги-ческое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E3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22135C" w:rsidRPr="0022135C" w:rsidTr="00F55FEE">
        <w:trPr>
          <w:cantSplit/>
          <w:trHeight w:val="598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7768F6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Педагогические работники – всего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tabs>
                <w:tab w:val="left" w:pos="5094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tabs>
                <w:tab w:val="left" w:pos="5094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tabs>
                <w:tab w:val="left" w:pos="5094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tabs>
                <w:tab w:val="left" w:pos="5094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tabs>
                <w:tab w:val="left" w:pos="5094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tabs>
                <w:tab w:val="left" w:pos="5094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tabs>
                <w:tab w:val="left" w:pos="5094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tabs>
                <w:tab w:val="left" w:pos="5094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tabs>
                <w:tab w:val="left" w:pos="5094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tabs>
                <w:tab w:val="left" w:pos="5094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22135C" w:rsidRPr="0022135C" w:rsidTr="00F55FEE">
        <w:trPr>
          <w:cantSplit/>
          <w:trHeight w:val="598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E34EC0" w:rsidP="007768F6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 воспитатели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22135C" w:rsidRPr="0022135C" w:rsidTr="00F55FEE">
        <w:trPr>
          <w:cantSplit/>
          <w:trHeight w:val="598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22135C" w:rsidP="007768F6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sz w:val="26"/>
                <w:szCs w:val="26"/>
              </w:rPr>
              <w:t>старший</w:t>
            </w:r>
            <w:r w:rsidR="00E34EC0" w:rsidRPr="00F55F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воспитател</w:t>
            </w:r>
            <w:r w:rsidRPr="00F55FE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22135C" w:rsidRPr="0022135C" w:rsidTr="00F55FEE">
        <w:trPr>
          <w:cantSplit/>
          <w:trHeight w:val="598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22135C" w:rsidP="007768F6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sz w:val="26"/>
                <w:szCs w:val="26"/>
              </w:rPr>
              <w:t>музыкальный</w:t>
            </w:r>
            <w:r w:rsidR="00E34EC0" w:rsidRPr="00F55F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руководител</w:t>
            </w:r>
            <w:r w:rsidRPr="00F55FE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22135C" w:rsidRPr="0022135C" w:rsidTr="00F55FEE">
        <w:trPr>
          <w:cantSplit/>
          <w:trHeight w:val="598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22135C" w:rsidP="007768F6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sz w:val="26"/>
                <w:szCs w:val="26"/>
              </w:rPr>
              <w:t>инструктор</w:t>
            </w:r>
            <w:r w:rsidR="00E34EC0" w:rsidRPr="00F55F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физической культуре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622451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</w:tr>
      <w:tr w:rsidR="0022135C" w:rsidRPr="0022135C" w:rsidTr="00F55FEE">
        <w:trPr>
          <w:cantSplit/>
          <w:trHeight w:val="598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22135C" w:rsidP="007768F6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E34EC0" w:rsidRPr="00F55FEE">
              <w:rPr>
                <w:rFonts w:ascii="Times New Roman" w:eastAsia="Times New Roman" w:hAnsi="Times New Roman" w:cs="Times New Roman"/>
                <w:sz w:val="26"/>
                <w:szCs w:val="26"/>
              </w:rPr>
              <w:t>-логопед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E34EC0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22135C" w:rsidRPr="0022135C" w:rsidTr="00F55FEE">
        <w:trPr>
          <w:cantSplit/>
          <w:trHeight w:val="598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C0" w:rsidRPr="00F55FEE" w:rsidRDefault="0022135C" w:rsidP="007768F6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r w:rsidR="00E34EC0" w:rsidRPr="00F55FEE">
              <w:rPr>
                <w:rFonts w:ascii="Times New Roman" w:eastAsia="Times New Roman" w:hAnsi="Times New Roman" w:cs="Times New Roman"/>
                <w:sz w:val="26"/>
                <w:szCs w:val="26"/>
              </w:rPr>
              <w:t>-психолог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10591B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10591B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10591B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10591B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10591B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10591B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10591B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10591B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10591B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EC0" w:rsidRPr="00F55FEE" w:rsidRDefault="0010591B" w:rsidP="007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55FE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</w:tr>
    </w:tbl>
    <w:p w:rsidR="00E34EC0" w:rsidRDefault="00E34EC0" w:rsidP="00E34E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795A" w:rsidRDefault="001B79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504DB" w:rsidRDefault="008504DB" w:rsidP="001B7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4DB" w:rsidRDefault="008504DB" w:rsidP="001B7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E34" w:rsidRDefault="00B35010" w:rsidP="001B7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E34">
        <w:rPr>
          <w:rFonts w:ascii="Times New Roman" w:hAnsi="Times New Roman" w:cs="Times New Roman"/>
          <w:b/>
          <w:sz w:val="28"/>
          <w:szCs w:val="28"/>
        </w:rPr>
        <w:t xml:space="preserve">Распределение </w:t>
      </w:r>
      <w:r w:rsidR="00874E34" w:rsidRPr="00874E34">
        <w:rPr>
          <w:rFonts w:ascii="Times New Roman" w:hAnsi="Times New Roman" w:cs="Times New Roman"/>
          <w:b/>
          <w:sz w:val="28"/>
          <w:szCs w:val="28"/>
        </w:rPr>
        <w:t>педагогов по возрасту</w:t>
      </w:r>
    </w:p>
    <w:p w:rsidR="008504DB" w:rsidRPr="00874E34" w:rsidRDefault="008504DB" w:rsidP="001B7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89" w:type="dxa"/>
        <w:tblInd w:w="91" w:type="dxa"/>
        <w:tblLook w:val="04A0"/>
      </w:tblPr>
      <w:tblGrid>
        <w:gridCol w:w="3411"/>
        <w:gridCol w:w="932"/>
        <w:gridCol w:w="1035"/>
        <w:gridCol w:w="1090"/>
        <w:gridCol w:w="1090"/>
        <w:gridCol w:w="1090"/>
        <w:gridCol w:w="1090"/>
        <w:gridCol w:w="1090"/>
        <w:gridCol w:w="1090"/>
        <w:gridCol w:w="1090"/>
        <w:gridCol w:w="1090"/>
        <w:gridCol w:w="1091"/>
      </w:tblGrid>
      <w:tr w:rsidR="007768F6" w:rsidRPr="00874E34" w:rsidTr="006D4D35">
        <w:trPr>
          <w:trHeight w:val="749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6D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8F6" w:rsidRPr="00874E34" w:rsidRDefault="007768F6" w:rsidP="001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8F6" w:rsidRPr="00874E34" w:rsidRDefault="007768F6" w:rsidP="001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моложе 25 лет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8F6" w:rsidRPr="00874E34" w:rsidRDefault="007768F6" w:rsidP="001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25-29 лет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8F6" w:rsidRPr="00874E34" w:rsidRDefault="007768F6" w:rsidP="001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30-34 лет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8F6" w:rsidRPr="00874E34" w:rsidRDefault="007768F6" w:rsidP="001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35-39 лет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8F6" w:rsidRPr="00874E34" w:rsidRDefault="007768F6" w:rsidP="001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40-44 лет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8F6" w:rsidRPr="00874E34" w:rsidRDefault="007768F6" w:rsidP="001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45-49 лет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8F6" w:rsidRPr="00874E34" w:rsidRDefault="007768F6" w:rsidP="001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50-54 лет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8F6" w:rsidRPr="00874E34" w:rsidRDefault="007768F6" w:rsidP="001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55-59 лет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8F6" w:rsidRPr="00874E34" w:rsidRDefault="007768F6" w:rsidP="001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60-64 лет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8F6" w:rsidRPr="00874E34" w:rsidRDefault="007768F6" w:rsidP="001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 и более лет</w:t>
            </w:r>
          </w:p>
        </w:tc>
      </w:tr>
      <w:tr w:rsidR="007768F6" w:rsidRPr="00874E34" w:rsidTr="00080976">
        <w:trPr>
          <w:trHeight w:val="635"/>
        </w:trPr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/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2F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r w:rsidR="001B795A" w:rsidRPr="003C2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B1A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B1A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7768F6" w:rsidRPr="00874E34" w:rsidTr="00080976">
        <w:trPr>
          <w:trHeight w:val="635"/>
        </w:trPr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95A" w:rsidRPr="003C2FB4" w:rsidRDefault="001B795A" w:rsidP="00080976">
            <w:pPr>
              <w:spacing w:after="0"/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768F6" w:rsidRPr="00874E34" w:rsidRDefault="007768F6" w:rsidP="00080976">
            <w:pPr>
              <w:spacing w:after="0"/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B1A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B1A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768F6" w:rsidRPr="00874E34" w:rsidTr="00080976">
        <w:trPr>
          <w:trHeight w:val="635"/>
        </w:trPr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/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старшие воспитатели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768F6" w:rsidRPr="00874E34" w:rsidTr="00080976">
        <w:trPr>
          <w:trHeight w:val="635"/>
        </w:trPr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/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 руководители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7768F6" w:rsidRPr="00874E34" w:rsidTr="00080976">
        <w:trPr>
          <w:trHeight w:val="635"/>
        </w:trPr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/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инструкторы по физической культуре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7768F6" w:rsidRPr="00874E34" w:rsidTr="00080976">
        <w:trPr>
          <w:trHeight w:val="635"/>
        </w:trPr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/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- логопеды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768F6" w:rsidRPr="00874E34" w:rsidTr="00080976">
        <w:trPr>
          <w:trHeight w:val="635"/>
        </w:trPr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7768F6" w:rsidP="00080976">
            <w:pPr>
              <w:spacing w:after="0"/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4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- психологи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F6" w:rsidRPr="00874E34" w:rsidRDefault="00B126D8" w:rsidP="0008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7A05AB" w:rsidRDefault="00B35010" w:rsidP="00E34E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D94" w:rsidRDefault="00C82D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22451" w:rsidRPr="00C53EA2" w:rsidRDefault="00C82D94" w:rsidP="00C53E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персональном составе педагогических работников на 01.03.20</w:t>
      </w:r>
      <w:r w:rsidR="0042147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6г. </w:t>
      </w:r>
    </w:p>
    <w:p w:rsidR="00C53EA2" w:rsidRPr="00E62C60" w:rsidRDefault="00C53EA2" w:rsidP="00E62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499" w:type="dxa"/>
        <w:tblInd w:w="-885" w:type="dxa"/>
        <w:tblLook w:val="04A0"/>
      </w:tblPr>
      <w:tblGrid>
        <w:gridCol w:w="2542"/>
        <w:gridCol w:w="1676"/>
        <w:gridCol w:w="2352"/>
        <w:gridCol w:w="896"/>
        <w:gridCol w:w="860"/>
        <w:gridCol w:w="2944"/>
        <w:gridCol w:w="2150"/>
        <w:gridCol w:w="1120"/>
        <w:gridCol w:w="1959"/>
      </w:tblGrid>
      <w:tr w:rsidR="007C223E" w:rsidRPr="00966CAF" w:rsidTr="00992FE1">
        <w:tc>
          <w:tcPr>
            <w:tcW w:w="1785" w:type="dxa"/>
            <w:vAlign w:val="center"/>
          </w:tcPr>
          <w:p w:rsidR="00E46BDD" w:rsidRPr="00593C77" w:rsidRDefault="00E46BDD" w:rsidP="00864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77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1676" w:type="dxa"/>
            <w:vAlign w:val="center"/>
          </w:tcPr>
          <w:p w:rsidR="00E46BDD" w:rsidRPr="00593C77" w:rsidRDefault="00E46BDD" w:rsidP="00864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77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352" w:type="dxa"/>
            <w:vAlign w:val="center"/>
          </w:tcPr>
          <w:p w:rsidR="00E46BDD" w:rsidRPr="00593C77" w:rsidRDefault="00E46BDD" w:rsidP="00864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77">
              <w:rPr>
                <w:rFonts w:ascii="Times New Roman" w:hAnsi="Times New Roman" w:cs="Times New Roman"/>
                <w:sz w:val="20"/>
                <w:szCs w:val="20"/>
              </w:rPr>
              <w:t>Уровень профессионального образования</w:t>
            </w:r>
          </w:p>
          <w:p w:rsidR="00E46BDD" w:rsidRPr="00593C77" w:rsidRDefault="00E46BDD" w:rsidP="00864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77">
              <w:rPr>
                <w:rFonts w:ascii="Times New Roman" w:hAnsi="Times New Roman" w:cs="Times New Roman"/>
                <w:sz w:val="20"/>
                <w:szCs w:val="20"/>
              </w:rPr>
              <w:t>Наименование и направления подготовки и (или) специальности и квалификации</w:t>
            </w:r>
          </w:p>
        </w:tc>
        <w:tc>
          <w:tcPr>
            <w:tcW w:w="932" w:type="dxa"/>
            <w:vAlign w:val="center"/>
          </w:tcPr>
          <w:p w:rsidR="00E46BDD" w:rsidRPr="00593C77" w:rsidRDefault="00E46BDD" w:rsidP="00864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77">
              <w:rPr>
                <w:rFonts w:ascii="Times New Roman" w:hAnsi="Times New Roman" w:cs="Times New Roman"/>
                <w:sz w:val="20"/>
                <w:szCs w:val="20"/>
              </w:rPr>
              <w:t>Ученая степень</w:t>
            </w:r>
          </w:p>
        </w:tc>
        <w:tc>
          <w:tcPr>
            <w:tcW w:w="889" w:type="dxa"/>
            <w:vAlign w:val="center"/>
          </w:tcPr>
          <w:p w:rsidR="00E46BDD" w:rsidRPr="00593C77" w:rsidRDefault="00E46BDD" w:rsidP="00864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77">
              <w:rPr>
                <w:rFonts w:ascii="Times New Roman" w:hAnsi="Times New Roman" w:cs="Times New Roman"/>
                <w:sz w:val="20"/>
                <w:szCs w:val="20"/>
              </w:rPr>
              <w:t>Ученое звание</w:t>
            </w:r>
          </w:p>
        </w:tc>
        <w:tc>
          <w:tcPr>
            <w:tcW w:w="3565" w:type="dxa"/>
            <w:vAlign w:val="center"/>
          </w:tcPr>
          <w:p w:rsidR="00E46BDD" w:rsidRPr="00593C77" w:rsidRDefault="00E46BDD" w:rsidP="00864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77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</w:t>
            </w:r>
          </w:p>
          <w:p w:rsidR="00E46BDD" w:rsidRPr="00593C77" w:rsidRDefault="00E46BDD" w:rsidP="00864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77">
              <w:rPr>
                <w:rFonts w:ascii="Times New Roman" w:hAnsi="Times New Roman" w:cs="Times New Roman"/>
                <w:sz w:val="20"/>
                <w:szCs w:val="20"/>
              </w:rPr>
              <w:t xml:space="preserve">(за </w:t>
            </w:r>
            <w:proofErr w:type="gramStart"/>
            <w:r w:rsidRPr="00593C77">
              <w:rPr>
                <w:rFonts w:ascii="Times New Roman" w:hAnsi="Times New Roman" w:cs="Times New Roman"/>
                <w:sz w:val="20"/>
                <w:szCs w:val="20"/>
              </w:rPr>
              <w:t>последние</w:t>
            </w:r>
            <w:proofErr w:type="gramEnd"/>
            <w:r w:rsidRPr="00593C77">
              <w:rPr>
                <w:rFonts w:ascii="Times New Roman" w:hAnsi="Times New Roman" w:cs="Times New Roman"/>
                <w:sz w:val="20"/>
                <w:szCs w:val="20"/>
              </w:rPr>
              <w:t xml:space="preserve"> 3 года)</w:t>
            </w:r>
          </w:p>
        </w:tc>
        <w:tc>
          <w:tcPr>
            <w:tcW w:w="2150" w:type="dxa"/>
            <w:vAlign w:val="center"/>
          </w:tcPr>
          <w:p w:rsidR="00E46BDD" w:rsidRPr="00593C77" w:rsidRDefault="00E46BDD" w:rsidP="00864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77"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</w:t>
            </w:r>
          </w:p>
        </w:tc>
        <w:tc>
          <w:tcPr>
            <w:tcW w:w="1191" w:type="dxa"/>
            <w:vAlign w:val="center"/>
          </w:tcPr>
          <w:p w:rsidR="00E46BDD" w:rsidRPr="00593C77" w:rsidRDefault="00E46BDD" w:rsidP="00864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93C77">
              <w:rPr>
                <w:rFonts w:ascii="Times New Roman" w:hAnsi="Times New Roman" w:cs="Times New Roman"/>
                <w:sz w:val="20"/>
                <w:szCs w:val="20"/>
              </w:rPr>
              <w:t>Педагоги-ческий</w:t>
            </w:r>
            <w:proofErr w:type="spellEnd"/>
            <w:proofErr w:type="gramEnd"/>
            <w:r w:rsidRPr="00593C77">
              <w:rPr>
                <w:rFonts w:ascii="Times New Roman" w:hAnsi="Times New Roman" w:cs="Times New Roman"/>
                <w:sz w:val="20"/>
                <w:szCs w:val="20"/>
              </w:rPr>
              <w:t xml:space="preserve"> стаж</w:t>
            </w:r>
          </w:p>
        </w:tc>
        <w:tc>
          <w:tcPr>
            <w:tcW w:w="1959" w:type="dxa"/>
            <w:vAlign w:val="center"/>
          </w:tcPr>
          <w:p w:rsidR="00E46BDD" w:rsidRPr="00593C77" w:rsidRDefault="00E46BDD" w:rsidP="00864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7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образовательной </w:t>
            </w:r>
            <w:r w:rsidR="0056497F" w:rsidRPr="00593C77">
              <w:rPr>
                <w:rFonts w:ascii="Times New Roman" w:hAnsi="Times New Roman" w:cs="Times New Roman"/>
                <w:sz w:val="20"/>
                <w:szCs w:val="20"/>
              </w:rPr>
              <w:t>программы,</w:t>
            </w:r>
            <w:r w:rsidRPr="00593C77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которой участвует педагогический работник</w:t>
            </w:r>
          </w:p>
        </w:tc>
      </w:tr>
      <w:tr w:rsidR="007C223E" w:rsidRPr="00966CAF" w:rsidTr="00992FE1">
        <w:tc>
          <w:tcPr>
            <w:tcW w:w="1785" w:type="dxa"/>
          </w:tcPr>
          <w:p w:rsidR="00E46BDD" w:rsidRPr="00E42B7A" w:rsidRDefault="00E46BDD" w:rsidP="00E42B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B7A">
              <w:rPr>
                <w:rFonts w:ascii="Times New Roman" w:hAnsi="Times New Roman" w:cs="Times New Roman"/>
                <w:sz w:val="24"/>
                <w:szCs w:val="24"/>
              </w:rPr>
              <w:t>Алексеева</w:t>
            </w:r>
          </w:p>
          <w:p w:rsidR="00E46BDD" w:rsidRDefault="00E46BD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:rsidR="00E46BDD" w:rsidRPr="00966CAF" w:rsidRDefault="00E46BD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1676" w:type="dxa"/>
          </w:tcPr>
          <w:p w:rsidR="00E46BDD" w:rsidRPr="00966CAF" w:rsidRDefault="00E46BD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352" w:type="dxa"/>
          </w:tcPr>
          <w:p w:rsidR="00E46BDD" w:rsidRPr="00966CAF" w:rsidRDefault="00E46BDD" w:rsidP="00E97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социально-педагогическая академия, 2005, специальность: педагогика и психология, квалификация: педагог-психолог</w:t>
            </w:r>
          </w:p>
        </w:tc>
        <w:tc>
          <w:tcPr>
            <w:tcW w:w="932" w:type="dxa"/>
          </w:tcPr>
          <w:p w:rsidR="00E46BDD" w:rsidRPr="00966CAF" w:rsidRDefault="00E46BD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9" w:type="dxa"/>
          </w:tcPr>
          <w:p w:rsidR="00E46BDD" w:rsidRPr="00966CAF" w:rsidRDefault="00E46BD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565" w:type="dxa"/>
          </w:tcPr>
          <w:p w:rsidR="00E46BDD" w:rsidRDefault="00E46BD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-2023, </w:t>
            </w:r>
            <w:r w:rsidRPr="00EC1CBC">
              <w:rPr>
                <w:rFonts w:ascii="Times New Roman" w:hAnsi="Times New Roman" w:cs="Times New Roman"/>
                <w:sz w:val="24"/>
                <w:szCs w:val="24"/>
              </w:rPr>
              <w:t>АНО ДПО "Национальный институт качества образования"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</w:t>
            </w:r>
            <w:r w:rsidRPr="00EC1CBC">
              <w:rPr>
                <w:rFonts w:ascii="Times New Roman" w:hAnsi="Times New Roman" w:cs="Times New Roman"/>
                <w:sz w:val="24"/>
                <w:szCs w:val="24"/>
              </w:rPr>
              <w:t>"Экспертная оценка качества дошкольного образования и услуг по присмотру и уходу с использо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ванием инструментария МКДО"108ч;</w:t>
            </w:r>
          </w:p>
          <w:p w:rsidR="009C70F0" w:rsidRDefault="009C70F0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-2023, </w:t>
            </w:r>
            <w:r w:rsidRPr="00EC1CBC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</w:t>
            </w:r>
            <w:r w:rsidRPr="00EC1CBC">
              <w:rPr>
                <w:rFonts w:ascii="Times New Roman" w:hAnsi="Times New Roman" w:cs="Times New Roman"/>
                <w:sz w:val="24"/>
                <w:szCs w:val="24"/>
              </w:rPr>
              <w:t xml:space="preserve">"Речевое развитие детей дошкольного возраста в соответствии с ФГОС </w:t>
            </w:r>
            <w:proofErr w:type="gramStart"/>
            <w:r w:rsidRPr="00EC1CB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C1CBC">
              <w:rPr>
                <w:rFonts w:ascii="Times New Roman" w:hAnsi="Times New Roman" w:cs="Times New Roman"/>
                <w:sz w:val="24"/>
                <w:szCs w:val="24"/>
              </w:rPr>
              <w:t xml:space="preserve"> и ФОП ДО" 108ч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6BDD" w:rsidRDefault="00E46BD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-2024,  </w:t>
            </w:r>
            <w:r w:rsidRPr="00D14FB0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D14FB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D14FB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F03BB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="000F0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моленск по программе </w:t>
            </w:r>
            <w:r w:rsidRPr="00D14FB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D14FB0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Pr="00D14FB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робототехника», 72ч;</w:t>
            </w:r>
          </w:p>
          <w:p w:rsidR="00E46BDD" w:rsidRPr="00966CAF" w:rsidRDefault="00E46BDD" w:rsidP="000F03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-2025, </w:t>
            </w:r>
            <w:r w:rsidR="00350993">
              <w:rPr>
                <w:rFonts w:ascii="Times New Roman" w:hAnsi="Times New Roman" w:cs="Times New Roman"/>
                <w:sz w:val="24"/>
                <w:szCs w:val="24"/>
              </w:rPr>
              <w:t>ГАУ ДПО</w:t>
            </w:r>
            <w:r w:rsidR="00433AB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50993">
              <w:rPr>
                <w:rFonts w:ascii="Times New Roman" w:hAnsi="Times New Roman" w:cs="Times New Roman"/>
                <w:sz w:val="24"/>
                <w:szCs w:val="24"/>
              </w:rPr>
              <w:t>Центр опережающей профессиональной подг</w:t>
            </w:r>
            <w:r w:rsidR="00077E31">
              <w:rPr>
                <w:rFonts w:ascii="Times New Roman" w:hAnsi="Times New Roman" w:cs="Times New Roman"/>
                <w:sz w:val="24"/>
                <w:szCs w:val="24"/>
              </w:rPr>
              <w:t xml:space="preserve">отовки Республики Башкортостан» по программе </w:t>
            </w:r>
            <w:r w:rsidR="000F03BB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методики и технологии </w:t>
            </w:r>
            <w:r w:rsidR="000F0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развития речи детей дошкольного возраста в условиях реализации ФОП </w:t>
            </w:r>
            <w:proofErr w:type="gramStart"/>
            <w:r w:rsidR="000F03B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0F03BB">
              <w:rPr>
                <w:rFonts w:ascii="Times New Roman" w:hAnsi="Times New Roman" w:cs="Times New Roman"/>
                <w:sz w:val="24"/>
                <w:szCs w:val="24"/>
              </w:rPr>
              <w:t xml:space="preserve"> и ФГОС ДО», </w:t>
            </w:r>
            <w:r w:rsidR="00350993">
              <w:rPr>
                <w:rFonts w:ascii="Times New Roman" w:hAnsi="Times New Roman" w:cs="Times New Roman"/>
                <w:sz w:val="24"/>
                <w:szCs w:val="24"/>
              </w:rPr>
              <w:t xml:space="preserve"> 72ч</w:t>
            </w:r>
            <w:r w:rsidR="00AC1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</w:tcPr>
          <w:p w:rsidR="00E46BDD" w:rsidRDefault="0041726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0578F3">
              <w:rPr>
                <w:rFonts w:ascii="Times New Roman" w:hAnsi="Times New Roman" w:cs="Times New Roman"/>
                <w:sz w:val="24"/>
                <w:szCs w:val="24"/>
              </w:rPr>
              <w:t>2015, ФГБОУ ВПО Башкирский государственный университет по программе «Менеджмент в образовании»;</w:t>
            </w:r>
          </w:p>
          <w:p w:rsidR="000578F3" w:rsidRDefault="00EF57AC" w:rsidP="008C3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78F3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0578F3" w:rsidRPr="000578F3">
              <w:rPr>
                <w:rFonts w:ascii="Times New Roman" w:hAnsi="Times New Roman" w:cs="Times New Roman"/>
                <w:sz w:val="24"/>
                <w:szCs w:val="24"/>
              </w:rPr>
              <w:t>АНО ДПО "Институт совр</w:t>
            </w:r>
            <w:r w:rsidR="000578F3">
              <w:rPr>
                <w:rFonts w:ascii="Times New Roman" w:hAnsi="Times New Roman" w:cs="Times New Roman"/>
                <w:sz w:val="24"/>
                <w:szCs w:val="24"/>
              </w:rPr>
              <w:t>еменного образования" г</w:t>
            </w:r>
            <w:proofErr w:type="gramStart"/>
            <w:r w:rsidR="000578F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0578F3">
              <w:rPr>
                <w:rFonts w:ascii="Times New Roman" w:hAnsi="Times New Roman" w:cs="Times New Roman"/>
                <w:sz w:val="24"/>
                <w:szCs w:val="24"/>
              </w:rPr>
              <w:t xml:space="preserve">оронеж, </w:t>
            </w:r>
            <w:r w:rsidR="0009389D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</w:t>
            </w:r>
            <w:r w:rsidR="000578F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="008C3B62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0578F3">
              <w:rPr>
                <w:rFonts w:ascii="Times New Roman" w:hAnsi="Times New Roman" w:cs="Times New Roman"/>
                <w:sz w:val="24"/>
                <w:szCs w:val="24"/>
              </w:rPr>
              <w:t>ль-логопед</w:t>
            </w:r>
          </w:p>
          <w:p w:rsidR="00FA04F6" w:rsidRPr="00966CAF" w:rsidRDefault="00FA04F6" w:rsidP="008C3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-2022,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9389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093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 по программе «Охрана труда», квалификация «Специалист по охране труда»</w:t>
            </w:r>
          </w:p>
        </w:tc>
        <w:tc>
          <w:tcPr>
            <w:tcW w:w="1191" w:type="dxa"/>
          </w:tcPr>
          <w:p w:rsidR="00E46BDD" w:rsidRPr="00966CAF" w:rsidRDefault="00FE04E6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  <w:tc>
          <w:tcPr>
            <w:tcW w:w="1959" w:type="dxa"/>
          </w:tcPr>
          <w:p w:rsidR="00E46BDD" w:rsidRPr="00966CAF" w:rsidRDefault="00FE04E6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МАДОУ детский сад №12 «Рябинка»</w:t>
            </w:r>
          </w:p>
        </w:tc>
      </w:tr>
      <w:tr w:rsidR="007C223E" w:rsidRPr="00966CAF" w:rsidTr="00992FE1">
        <w:tc>
          <w:tcPr>
            <w:tcW w:w="1785" w:type="dxa"/>
          </w:tcPr>
          <w:p w:rsidR="0072444D" w:rsidRPr="00E42B7A" w:rsidRDefault="0072444D" w:rsidP="00E42B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Ибрагимова </w:t>
            </w:r>
          </w:p>
          <w:p w:rsidR="0072444D" w:rsidRDefault="0072444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72444D" w:rsidRDefault="0072444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Денисовна </w:t>
            </w:r>
          </w:p>
        </w:tc>
        <w:tc>
          <w:tcPr>
            <w:tcW w:w="1676" w:type="dxa"/>
          </w:tcPr>
          <w:p w:rsidR="0072444D" w:rsidRDefault="0072444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352" w:type="dxa"/>
          </w:tcPr>
          <w:p w:rsidR="0072444D" w:rsidRDefault="004C7A49" w:rsidP="00E97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АНО ПО «Юридический колледж», 2016, Уфа, специальность: право и организация социального обеспечения, квалификация: юрист</w:t>
            </w:r>
          </w:p>
        </w:tc>
        <w:tc>
          <w:tcPr>
            <w:tcW w:w="932" w:type="dxa"/>
          </w:tcPr>
          <w:p w:rsidR="0072444D" w:rsidRDefault="006A133A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9" w:type="dxa"/>
          </w:tcPr>
          <w:p w:rsidR="0072444D" w:rsidRDefault="006A133A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565" w:type="dxa"/>
          </w:tcPr>
          <w:p w:rsidR="0072444D" w:rsidRDefault="007856A1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0" w:type="dxa"/>
          </w:tcPr>
          <w:p w:rsidR="0072444D" w:rsidRDefault="000100A8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56A1">
              <w:rPr>
                <w:rFonts w:ascii="Times New Roman" w:hAnsi="Times New Roman" w:cs="Times New Roman"/>
                <w:sz w:val="24"/>
                <w:szCs w:val="24"/>
              </w:rPr>
              <w:t xml:space="preserve">2025,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«Московский институт профессиональной переподготовки и повышения квалификации педагогов» по программе «Воспитание детей дошкольного возраста» </w:t>
            </w:r>
          </w:p>
        </w:tc>
        <w:tc>
          <w:tcPr>
            <w:tcW w:w="1191" w:type="dxa"/>
          </w:tcPr>
          <w:p w:rsidR="0072444D" w:rsidRDefault="000100A8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959" w:type="dxa"/>
          </w:tcPr>
          <w:p w:rsidR="0072444D" w:rsidRDefault="006A133A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МАДОУ детский сад №12 «Рябинка»</w:t>
            </w:r>
          </w:p>
        </w:tc>
      </w:tr>
      <w:tr w:rsidR="007C223E" w:rsidRPr="00966CAF" w:rsidTr="00992FE1">
        <w:tc>
          <w:tcPr>
            <w:tcW w:w="1785" w:type="dxa"/>
          </w:tcPr>
          <w:p w:rsidR="00E46BDD" w:rsidRPr="00E42B7A" w:rsidRDefault="0041726D" w:rsidP="00E42B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B7A">
              <w:rPr>
                <w:rFonts w:ascii="Times New Roman" w:hAnsi="Times New Roman" w:cs="Times New Roman"/>
                <w:sz w:val="24"/>
                <w:szCs w:val="24"/>
              </w:rPr>
              <w:t>Исмагилова Юлия Владимировна</w:t>
            </w:r>
          </w:p>
        </w:tc>
        <w:tc>
          <w:tcPr>
            <w:tcW w:w="1676" w:type="dxa"/>
          </w:tcPr>
          <w:p w:rsidR="00E46BDD" w:rsidRPr="00966CAF" w:rsidRDefault="0041726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352" w:type="dxa"/>
          </w:tcPr>
          <w:p w:rsidR="00E46BDD" w:rsidRPr="00966CAF" w:rsidRDefault="0041726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- специальное, Благовещенское педагогическое училище, 1998, специальность: Преподавание в начальных классах, квалификация: учитель начальных классов</w:t>
            </w:r>
          </w:p>
        </w:tc>
        <w:tc>
          <w:tcPr>
            <w:tcW w:w="932" w:type="dxa"/>
          </w:tcPr>
          <w:p w:rsidR="00E46BDD" w:rsidRPr="00966CAF" w:rsidRDefault="0041726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9" w:type="dxa"/>
          </w:tcPr>
          <w:p w:rsidR="00E46BDD" w:rsidRPr="00966CAF" w:rsidRDefault="0041726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565" w:type="dxa"/>
          </w:tcPr>
          <w:p w:rsidR="00E46BDD" w:rsidRPr="00966CAF" w:rsidRDefault="0041726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-2023, </w:t>
            </w:r>
            <w:r w:rsidRPr="008270E7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B51B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«Речевое </w:t>
            </w:r>
            <w:r w:rsidRPr="00636B9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детей дошкольного возраста в соответствии с ФГОС </w:t>
            </w:r>
            <w:proofErr w:type="gramStart"/>
            <w:r w:rsidRPr="00636B9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36B90">
              <w:rPr>
                <w:rFonts w:ascii="Times New Roman" w:hAnsi="Times New Roman" w:cs="Times New Roman"/>
                <w:sz w:val="24"/>
                <w:szCs w:val="24"/>
              </w:rPr>
              <w:t xml:space="preserve"> и ФОП ДО"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36B90">
              <w:rPr>
                <w:rFonts w:ascii="Times New Roman" w:hAnsi="Times New Roman" w:cs="Times New Roman"/>
                <w:sz w:val="24"/>
                <w:szCs w:val="24"/>
              </w:rPr>
              <w:t xml:space="preserve"> 108ч.</w:t>
            </w:r>
          </w:p>
        </w:tc>
        <w:tc>
          <w:tcPr>
            <w:tcW w:w="2150" w:type="dxa"/>
          </w:tcPr>
          <w:p w:rsidR="00E46BDD" w:rsidRPr="00966CAF" w:rsidRDefault="002B744B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-2018,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программе «Воспитатель детей дошкольного возраста»  </w:t>
            </w:r>
          </w:p>
        </w:tc>
        <w:tc>
          <w:tcPr>
            <w:tcW w:w="1191" w:type="dxa"/>
          </w:tcPr>
          <w:p w:rsidR="00E46BDD" w:rsidRPr="00966CAF" w:rsidRDefault="002B744B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6497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59" w:type="dxa"/>
          </w:tcPr>
          <w:p w:rsidR="00E46BDD" w:rsidRPr="00966CAF" w:rsidRDefault="00767E49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МАДОУ детский сад №12 «Рябинка»</w:t>
            </w:r>
          </w:p>
        </w:tc>
      </w:tr>
      <w:tr w:rsidR="007C223E" w:rsidRPr="00966CAF" w:rsidTr="00992FE1">
        <w:tc>
          <w:tcPr>
            <w:tcW w:w="1785" w:type="dxa"/>
          </w:tcPr>
          <w:p w:rsidR="006A133A" w:rsidRPr="00E42B7A" w:rsidRDefault="00AB1943" w:rsidP="00E42B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B7A">
              <w:rPr>
                <w:rFonts w:ascii="Times New Roman" w:hAnsi="Times New Roman" w:cs="Times New Roman"/>
                <w:sz w:val="24"/>
                <w:szCs w:val="24"/>
              </w:rPr>
              <w:t>Малышева Татьяна Алексеевна</w:t>
            </w:r>
          </w:p>
        </w:tc>
        <w:tc>
          <w:tcPr>
            <w:tcW w:w="1676" w:type="dxa"/>
          </w:tcPr>
          <w:p w:rsidR="006A133A" w:rsidRPr="00966CAF" w:rsidRDefault="00AB1943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352" w:type="dxa"/>
          </w:tcPr>
          <w:p w:rsidR="006A133A" w:rsidRPr="00966CAF" w:rsidRDefault="00AB1943" w:rsidP="00AB1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- специальное, Благовещенское педагогическое училище, 1988, специальность: Преподавание в начальных классах,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квалификация: учитель начальных классов</w:t>
            </w:r>
            <w:r w:rsidR="00B51BD4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932" w:type="dxa"/>
          </w:tcPr>
          <w:p w:rsidR="006A133A" w:rsidRDefault="006A133A" w:rsidP="00B17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89" w:type="dxa"/>
          </w:tcPr>
          <w:p w:rsidR="006A133A" w:rsidRDefault="006A133A" w:rsidP="00B17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565" w:type="dxa"/>
          </w:tcPr>
          <w:p w:rsidR="006A133A" w:rsidRPr="00966CAF" w:rsidRDefault="00B51BD4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-2025, </w:t>
            </w:r>
            <w:r w:rsidRPr="00EC1CBC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</w:t>
            </w:r>
            <w:r w:rsidR="008D2189" w:rsidRPr="00EC1CBC">
              <w:rPr>
                <w:rFonts w:ascii="Times New Roman" w:hAnsi="Times New Roman" w:cs="Times New Roman"/>
                <w:sz w:val="24"/>
                <w:szCs w:val="24"/>
              </w:rPr>
              <w:t xml:space="preserve">"Речевое развитие детей дошкольного возраста в соответствии с ФГОС </w:t>
            </w:r>
            <w:proofErr w:type="gramStart"/>
            <w:r w:rsidR="008D2189" w:rsidRPr="00EC1CB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8D2189" w:rsidRPr="00EC1CBC">
              <w:rPr>
                <w:rFonts w:ascii="Times New Roman" w:hAnsi="Times New Roman" w:cs="Times New Roman"/>
                <w:sz w:val="24"/>
                <w:szCs w:val="24"/>
              </w:rPr>
              <w:t xml:space="preserve"> и ФОП ДО" 108ч</w:t>
            </w:r>
            <w:r w:rsidR="008D21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6A133A" w:rsidRPr="00966CAF" w:rsidRDefault="00B67C13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1" w:type="dxa"/>
          </w:tcPr>
          <w:p w:rsidR="006A133A" w:rsidRPr="00966CAF" w:rsidRDefault="008D2189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6497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59" w:type="dxa"/>
          </w:tcPr>
          <w:p w:rsidR="006A133A" w:rsidRPr="00966CAF" w:rsidRDefault="006A133A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МАДОУ детский сад №12 «Рябинка»</w:t>
            </w:r>
          </w:p>
        </w:tc>
      </w:tr>
      <w:tr w:rsidR="007C223E" w:rsidRPr="00966CAF" w:rsidTr="00992FE1">
        <w:tc>
          <w:tcPr>
            <w:tcW w:w="1785" w:type="dxa"/>
          </w:tcPr>
          <w:p w:rsidR="006A133A" w:rsidRPr="00E42B7A" w:rsidRDefault="005F6096" w:rsidP="00E42B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Михайлова </w:t>
            </w:r>
          </w:p>
          <w:p w:rsidR="005F6096" w:rsidRDefault="005F6096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</w:p>
          <w:p w:rsidR="005F6096" w:rsidRPr="00966CAF" w:rsidRDefault="005F6096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1676" w:type="dxa"/>
          </w:tcPr>
          <w:p w:rsidR="006A133A" w:rsidRPr="00966CAF" w:rsidRDefault="005F6096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352" w:type="dxa"/>
          </w:tcPr>
          <w:p w:rsidR="006A133A" w:rsidRPr="00966CAF" w:rsidRDefault="005F6096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Уфимский педагогический колледж №1, 2013, специальность: воспитатель, руководитель физического воспитания</w:t>
            </w:r>
          </w:p>
        </w:tc>
        <w:tc>
          <w:tcPr>
            <w:tcW w:w="932" w:type="dxa"/>
          </w:tcPr>
          <w:p w:rsidR="006A133A" w:rsidRDefault="006A133A" w:rsidP="00B17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9" w:type="dxa"/>
          </w:tcPr>
          <w:p w:rsidR="006A133A" w:rsidRDefault="006A133A" w:rsidP="00B17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565" w:type="dxa"/>
          </w:tcPr>
          <w:p w:rsidR="006A133A" w:rsidRDefault="005F6096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-2022, ГАУ ДПО ИРО РБ по программе </w:t>
            </w:r>
            <w:r w:rsidR="005747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46E0B">
              <w:rPr>
                <w:rFonts w:ascii="Times New Roman" w:hAnsi="Times New Roman" w:cs="Times New Roman"/>
                <w:sz w:val="24"/>
                <w:szCs w:val="24"/>
              </w:rPr>
              <w:t>Обучение основам финансовой грамотности в дошкольных образовательных организациях</w:t>
            </w:r>
            <w:r w:rsidR="005747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46E0B"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(дистанционно)</w:t>
            </w:r>
            <w:r w:rsidR="00E35C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6096" w:rsidRDefault="005F6096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-2023, </w:t>
            </w:r>
            <w:r w:rsidRPr="007D57E3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D57E3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D57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«Внедрение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70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70F0" w:rsidRPr="00966CAF" w:rsidRDefault="009C70F0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-2025, ЦНППМПР  ГБПОУ Уфимский многопрофильный профессиональный колледж по программе «Проектирование и организация образовательного процесса на основе ФОП ДО», 72ч</w:t>
            </w:r>
          </w:p>
        </w:tc>
        <w:tc>
          <w:tcPr>
            <w:tcW w:w="2150" w:type="dxa"/>
          </w:tcPr>
          <w:p w:rsidR="006A133A" w:rsidRPr="00966CAF" w:rsidRDefault="005F6096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6A133A" w:rsidRPr="00966CAF" w:rsidRDefault="005F6096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6497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59" w:type="dxa"/>
          </w:tcPr>
          <w:p w:rsidR="006A133A" w:rsidRPr="00966CAF" w:rsidRDefault="006A133A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МАДОУ детский сад №12 «Рябинка»</w:t>
            </w:r>
          </w:p>
        </w:tc>
      </w:tr>
      <w:tr w:rsidR="007C223E" w:rsidRPr="00966CAF" w:rsidTr="00992FE1">
        <w:tc>
          <w:tcPr>
            <w:tcW w:w="1785" w:type="dxa"/>
          </w:tcPr>
          <w:p w:rsidR="00072E29" w:rsidRPr="00E42B7A" w:rsidRDefault="00072E29" w:rsidP="00E42B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B7A">
              <w:rPr>
                <w:rFonts w:ascii="Times New Roman" w:hAnsi="Times New Roman" w:cs="Times New Roman"/>
                <w:sz w:val="24"/>
                <w:szCs w:val="24"/>
              </w:rPr>
              <w:t>Мохова М</w:t>
            </w:r>
          </w:p>
          <w:p w:rsidR="00072E29" w:rsidRDefault="00072E29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072E29" w:rsidRDefault="00072E29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072E29" w:rsidRPr="00966CAF" w:rsidRDefault="00072E29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A133A" w:rsidRPr="00966CAF" w:rsidRDefault="00072E29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352" w:type="dxa"/>
          </w:tcPr>
          <w:p w:rsidR="006A133A" w:rsidRPr="00966CAF" w:rsidRDefault="00072E29" w:rsidP="00072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- специальное, Благовещенское педагогическое училище, 1992, специальность: Преподавание в начальных классах, квалификация: учитель начальных классов, воспитатель</w:t>
            </w:r>
          </w:p>
        </w:tc>
        <w:tc>
          <w:tcPr>
            <w:tcW w:w="932" w:type="dxa"/>
          </w:tcPr>
          <w:p w:rsidR="006A133A" w:rsidRDefault="006A133A" w:rsidP="00B17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9" w:type="dxa"/>
          </w:tcPr>
          <w:p w:rsidR="006A133A" w:rsidRDefault="006A133A" w:rsidP="00B17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565" w:type="dxa"/>
          </w:tcPr>
          <w:p w:rsidR="006A133A" w:rsidRDefault="00E35C13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-2021, </w:t>
            </w:r>
            <w:r w:rsidRPr="00F315F4">
              <w:rPr>
                <w:rFonts w:ascii="Times New Roman" w:hAnsi="Times New Roman" w:cs="Times New Roman"/>
                <w:sz w:val="24"/>
                <w:szCs w:val="24"/>
              </w:rPr>
              <w:t>ГАУ ДПО "Центр опережающей профессиональной подготовки РБ"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</w:t>
            </w:r>
            <w:r w:rsidRPr="00F315F4">
              <w:rPr>
                <w:rFonts w:ascii="Times New Roman" w:hAnsi="Times New Roman" w:cs="Times New Roman"/>
                <w:sz w:val="24"/>
                <w:szCs w:val="24"/>
              </w:rPr>
              <w:t>Сопровождение инклюзивного образовательного процесса специалистом в области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5C13" w:rsidRDefault="00E35C13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-2023, </w:t>
            </w:r>
            <w:r w:rsidRPr="007D57E3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D57E3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D57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«Внедрение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236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5C13" w:rsidRPr="00966CAF" w:rsidRDefault="00C23626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-2025, ЦНППМПР  ГБПОУ Уфимский многопрофильный профессиональный колледж по программе «Проектирование и организация образовательного процесса на основе ФОП ДО», 72ч.</w:t>
            </w:r>
            <w:r w:rsidR="00790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</w:tcPr>
          <w:p w:rsidR="006A133A" w:rsidRPr="00966CAF" w:rsidRDefault="00E35C13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191" w:type="dxa"/>
          </w:tcPr>
          <w:p w:rsidR="006A133A" w:rsidRPr="00966CAF" w:rsidRDefault="00E35C13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6497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59" w:type="dxa"/>
          </w:tcPr>
          <w:p w:rsidR="006A133A" w:rsidRPr="00966CAF" w:rsidRDefault="006A133A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МАДОУ детский сад №12 «Рябинка»</w:t>
            </w:r>
          </w:p>
        </w:tc>
      </w:tr>
      <w:tr w:rsidR="007C223E" w:rsidRPr="00966CAF" w:rsidTr="00992FE1">
        <w:tc>
          <w:tcPr>
            <w:tcW w:w="1785" w:type="dxa"/>
          </w:tcPr>
          <w:p w:rsidR="006A133A" w:rsidRPr="00E42B7A" w:rsidRDefault="00C7682A" w:rsidP="00E42B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Склизкова Елена Николаевна</w:t>
            </w:r>
          </w:p>
        </w:tc>
        <w:tc>
          <w:tcPr>
            <w:tcW w:w="1676" w:type="dxa"/>
          </w:tcPr>
          <w:p w:rsidR="006A133A" w:rsidRPr="00966CAF" w:rsidRDefault="00072E29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352" w:type="dxa"/>
          </w:tcPr>
          <w:p w:rsidR="006A133A" w:rsidRPr="00966CAF" w:rsidRDefault="00C7682A" w:rsidP="00C51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E8A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="00C51E8A" w:rsidRPr="00C51E8A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r w:rsidR="00C51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51E8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C51E8A">
              <w:rPr>
                <w:rFonts w:ascii="Times New Roman" w:hAnsi="Times New Roman" w:cs="Times New Roman"/>
                <w:sz w:val="24"/>
                <w:szCs w:val="24"/>
              </w:rPr>
              <w:t xml:space="preserve"> «Уфимский университет науки технологий»</w:t>
            </w:r>
            <w:r w:rsidR="00815103">
              <w:rPr>
                <w:rFonts w:ascii="Times New Roman" w:hAnsi="Times New Roman" w:cs="Times New Roman"/>
                <w:sz w:val="24"/>
                <w:szCs w:val="24"/>
              </w:rPr>
              <w:t>, 2025, специальность дефектолог</w:t>
            </w:r>
          </w:p>
        </w:tc>
        <w:tc>
          <w:tcPr>
            <w:tcW w:w="932" w:type="dxa"/>
          </w:tcPr>
          <w:p w:rsidR="006A133A" w:rsidRDefault="006A133A" w:rsidP="00B17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9" w:type="dxa"/>
          </w:tcPr>
          <w:p w:rsidR="006A133A" w:rsidRDefault="006A133A" w:rsidP="00B17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565" w:type="dxa"/>
          </w:tcPr>
          <w:p w:rsidR="006A133A" w:rsidRDefault="00574746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-2021, </w:t>
            </w:r>
            <w:r w:rsidRPr="001545D0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по программе «</w:t>
            </w:r>
            <w:r w:rsidRPr="00446E0B">
              <w:rPr>
                <w:rFonts w:ascii="Times New Roman" w:hAnsi="Times New Roman" w:cs="Times New Roman"/>
                <w:sz w:val="24"/>
                <w:szCs w:val="24"/>
              </w:rPr>
              <w:t>Обучение основам финансовой грамотности в дошкольных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46E0B"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4746" w:rsidRPr="00966CAF" w:rsidRDefault="00F67453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-2025, ГАУ ДПО «Центр опережающей профессиональной подготовки Республики Башкортостан» по программе «Современные методики и технологии развития речи детей дошкольного возраста в условиях реализации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ФГОС ДО»,  72ч</w:t>
            </w:r>
          </w:p>
        </w:tc>
        <w:tc>
          <w:tcPr>
            <w:tcW w:w="2150" w:type="dxa"/>
          </w:tcPr>
          <w:p w:rsidR="006A133A" w:rsidRPr="00966CAF" w:rsidRDefault="00AD0F39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-2018,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программе «Воспитатель детей дошкольного возраста»  </w:t>
            </w:r>
          </w:p>
        </w:tc>
        <w:tc>
          <w:tcPr>
            <w:tcW w:w="1191" w:type="dxa"/>
          </w:tcPr>
          <w:p w:rsidR="006A133A" w:rsidRPr="00966CAF" w:rsidRDefault="00AD0F39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6497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59" w:type="dxa"/>
          </w:tcPr>
          <w:p w:rsidR="00877CF8" w:rsidRPr="00966CAF" w:rsidRDefault="00877CF8" w:rsidP="00877C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МАДОУ детский сад №12 «Рябинка»</w:t>
            </w:r>
          </w:p>
        </w:tc>
      </w:tr>
      <w:tr w:rsidR="007C223E" w:rsidRPr="00966CAF" w:rsidTr="00992FE1">
        <w:tc>
          <w:tcPr>
            <w:tcW w:w="1785" w:type="dxa"/>
          </w:tcPr>
          <w:p w:rsidR="00E42B7A" w:rsidRPr="00E42B7A" w:rsidRDefault="007C223E" w:rsidP="00E42B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B7A">
              <w:rPr>
                <w:rFonts w:ascii="Times New Roman" w:hAnsi="Times New Roman" w:cs="Times New Roman"/>
                <w:sz w:val="24"/>
                <w:szCs w:val="24"/>
              </w:rPr>
              <w:t>Ширяева</w:t>
            </w:r>
          </w:p>
          <w:p w:rsidR="00E42B7A" w:rsidRDefault="007C223E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</w:p>
          <w:p w:rsidR="007C223E" w:rsidRPr="00966CAF" w:rsidRDefault="007C223E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676" w:type="dxa"/>
          </w:tcPr>
          <w:p w:rsidR="006A133A" w:rsidRPr="00966CAF" w:rsidRDefault="007C223E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352" w:type="dxa"/>
          </w:tcPr>
          <w:p w:rsidR="006A133A" w:rsidRPr="00966CAF" w:rsidRDefault="007C223E" w:rsidP="007C2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Челябинский государственный педагогический институт, 1999,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специальность: педагогика и методика начального образования, квалификация: учитель начальных классов</w:t>
            </w:r>
          </w:p>
        </w:tc>
        <w:tc>
          <w:tcPr>
            <w:tcW w:w="932" w:type="dxa"/>
          </w:tcPr>
          <w:p w:rsidR="006A133A" w:rsidRPr="00966CAF" w:rsidRDefault="007C223E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89" w:type="dxa"/>
          </w:tcPr>
          <w:p w:rsidR="006A133A" w:rsidRPr="00966CAF" w:rsidRDefault="007C223E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565" w:type="dxa"/>
          </w:tcPr>
          <w:p w:rsidR="005A7C0C" w:rsidRPr="005A7C0C" w:rsidRDefault="007C223E" w:rsidP="005A7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C0C">
              <w:rPr>
                <w:rFonts w:ascii="Times New Roman" w:hAnsi="Times New Roman" w:cs="Times New Roman"/>
                <w:sz w:val="24"/>
                <w:szCs w:val="24"/>
              </w:rPr>
              <w:t>-2021, ООО "</w:t>
            </w:r>
            <w:proofErr w:type="spellStart"/>
            <w:r w:rsidRPr="005A7C0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A7C0C">
              <w:rPr>
                <w:rFonts w:ascii="Times New Roman" w:hAnsi="Times New Roman" w:cs="Times New Roman"/>
                <w:sz w:val="24"/>
                <w:szCs w:val="24"/>
              </w:rPr>
              <w:t>", г</w:t>
            </w:r>
            <w:proofErr w:type="gramStart"/>
            <w:r w:rsidRPr="005A7C0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A7C0C">
              <w:rPr>
                <w:rFonts w:ascii="Times New Roman" w:hAnsi="Times New Roman" w:cs="Times New Roman"/>
                <w:sz w:val="24"/>
                <w:szCs w:val="24"/>
              </w:rPr>
              <w:t xml:space="preserve">моленск, Психолого-педагогические аспекты инклюзивного образования в условиях </w:t>
            </w:r>
            <w:r w:rsidRPr="005A7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ФГОС ДО</w:t>
            </w:r>
          </w:p>
          <w:p w:rsidR="005A7C0C" w:rsidRPr="005A7C0C" w:rsidRDefault="005A7C0C" w:rsidP="005A7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C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7C0C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ГАУ ДПО "Центр профессиональной подготовки РБ", Уфа, 2023г., по программе " Патриотическое воспитание".</w:t>
            </w:r>
          </w:p>
          <w:p w:rsidR="005A7C0C" w:rsidRPr="005A7C0C" w:rsidRDefault="005A7C0C" w:rsidP="005A7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C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7C0C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ООО "</w:t>
            </w:r>
            <w:proofErr w:type="spellStart"/>
            <w:r w:rsidRPr="005A7C0C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Инфоурок</w:t>
            </w:r>
            <w:proofErr w:type="spellEnd"/>
            <w:r w:rsidRPr="005A7C0C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" программа повышения квалификации "Внедрение Федеральной образовательной программы дошкольного образования", Смоленск, 2023г.</w:t>
            </w:r>
          </w:p>
          <w:p w:rsidR="005A7C0C" w:rsidRPr="00966CAF" w:rsidRDefault="005A7C0C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A133A" w:rsidRPr="00966CAF" w:rsidRDefault="00227BEF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-2018,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программе «Воспитатель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дошкольного возраста»  </w:t>
            </w:r>
          </w:p>
        </w:tc>
        <w:tc>
          <w:tcPr>
            <w:tcW w:w="1191" w:type="dxa"/>
          </w:tcPr>
          <w:p w:rsidR="006A133A" w:rsidRPr="00966CAF" w:rsidRDefault="00227BEF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56497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59" w:type="dxa"/>
          </w:tcPr>
          <w:p w:rsidR="006A133A" w:rsidRPr="00966CAF" w:rsidRDefault="006A133A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дошкольного образования 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№12 «Рябинка»</w:t>
            </w:r>
          </w:p>
        </w:tc>
      </w:tr>
      <w:tr w:rsidR="009E0ABB" w:rsidRPr="00966CAF" w:rsidTr="00992FE1">
        <w:tc>
          <w:tcPr>
            <w:tcW w:w="1785" w:type="dxa"/>
          </w:tcPr>
          <w:p w:rsidR="009E0ABB" w:rsidRPr="00E42B7A" w:rsidRDefault="006724E6" w:rsidP="00E42B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Южанинова Светлана</w:t>
            </w:r>
          </w:p>
          <w:p w:rsidR="006724E6" w:rsidRDefault="00A001F3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676" w:type="dxa"/>
          </w:tcPr>
          <w:p w:rsidR="009E0ABB" w:rsidRDefault="006724E6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352" w:type="dxa"/>
          </w:tcPr>
          <w:p w:rsidR="009E0ABB" w:rsidRDefault="006724E6" w:rsidP="009B1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</w:t>
            </w:r>
            <w:r w:rsidR="009B113D">
              <w:rPr>
                <w:rFonts w:ascii="Times New Roman" w:hAnsi="Times New Roman" w:cs="Times New Roman"/>
                <w:sz w:val="24"/>
                <w:szCs w:val="24"/>
              </w:rPr>
              <w:t>Благовещенское педагогическое училище, 1991, специальность: Преподавание в начальных классах, квалификация: учитель начальных классов, воспитатель</w:t>
            </w:r>
          </w:p>
        </w:tc>
        <w:tc>
          <w:tcPr>
            <w:tcW w:w="932" w:type="dxa"/>
          </w:tcPr>
          <w:p w:rsidR="009E0ABB" w:rsidRDefault="00095584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9" w:type="dxa"/>
          </w:tcPr>
          <w:p w:rsidR="009E0ABB" w:rsidRDefault="00095584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565" w:type="dxa"/>
          </w:tcPr>
          <w:p w:rsidR="00877CF8" w:rsidRDefault="00877CF8" w:rsidP="00877C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-2023, </w:t>
            </w:r>
            <w:r w:rsidRPr="007D57E3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D57E3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D57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«Внедрение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E0ABB" w:rsidRDefault="009E0ABB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9E0ABB" w:rsidRDefault="00877CF8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9E0ABB" w:rsidRPr="00966CAF" w:rsidRDefault="00877CF8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6497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59" w:type="dxa"/>
          </w:tcPr>
          <w:p w:rsidR="009E0ABB" w:rsidRDefault="00877CF8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МАДОУ детский сад №12 «Рябинка»</w:t>
            </w:r>
          </w:p>
        </w:tc>
      </w:tr>
      <w:tr w:rsidR="009E0ABB" w:rsidRPr="00966CAF" w:rsidTr="00992FE1">
        <w:tc>
          <w:tcPr>
            <w:tcW w:w="1785" w:type="dxa"/>
          </w:tcPr>
          <w:p w:rsidR="00806E59" w:rsidRPr="00E42B7A" w:rsidRDefault="00806E59" w:rsidP="00E42B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B7A">
              <w:rPr>
                <w:rFonts w:ascii="Times New Roman" w:hAnsi="Times New Roman" w:cs="Times New Roman"/>
                <w:sz w:val="24"/>
                <w:szCs w:val="24"/>
              </w:rPr>
              <w:t xml:space="preserve">Саитова </w:t>
            </w:r>
          </w:p>
          <w:p w:rsidR="009E0ABB" w:rsidRDefault="00806E59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Гузель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</w:tcPr>
          <w:p w:rsidR="009E0ABB" w:rsidRDefault="00806E59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352" w:type="dxa"/>
          </w:tcPr>
          <w:p w:rsidR="009E0ABB" w:rsidRDefault="00806E59" w:rsidP="0080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806E59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Башкирский государственный университет </w:t>
            </w:r>
            <w:proofErr w:type="gramStart"/>
            <w:r w:rsidRPr="00806E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06E59">
              <w:rPr>
                <w:rFonts w:ascii="Times New Roman" w:hAnsi="Times New Roman" w:cs="Times New Roman"/>
                <w:sz w:val="24"/>
                <w:szCs w:val="24"/>
              </w:rPr>
              <w:t>. Уфа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2017, с</w:t>
            </w:r>
            <w:r w:rsidRPr="00806E59">
              <w:rPr>
                <w:rFonts w:ascii="Times New Roman" w:hAnsi="Times New Roman" w:cs="Times New Roman"/>
                <w:sz w:val="24"/>
                <w:szCs w:val="24"/>
              </w:rPr>
              <w:t>пециальное (дефектологическое) образование</w:t>
            </w:r>
          </w:p>
        </w:tc>
        <w:tc>
          <w:tcPr>
            <w:tcW w:w="932" w:type="dxa"/>
          </w:tcPr>
          <w:p w:rsidR="009E0ABB" w:rsidRDefault="00BA7FC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9" w:type="dxa"/>
          </w:tcPr>
          <w:p w:rsidR="009E0ABB" w:rsidRDefault="00BA7FC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565" w:type="dxa"/>
          </w:tcPr>
          <w:p w:rsidR="009E0ABB" w:rsidRDefault="00BA7FC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-2023, </w:t>
            </w:r>
            <w:r w:rsidRPr="001D01F8">
              <w:rPr>
                <w:rFonts w:ascii="Times New Roman" w:hAnsi="Times New Roman" w:cs="Times New Roman"/>
                <w:sz w:val="24"/>
                <w:szCs w:val="24"/>
              </w:rPr>
              <w:t>ГАУ ДПО "Центр опережающей профессиональной подготовки РБ"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</w:t>
            </w:r>
            <w:r w:rsidRPr="001D01F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инклюзивного образования </w:t>
            </w:r>
            <w:proofErr w:type="gramStart"/>
            <w:r w:rsidRPr="001D01F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509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0993" w:rsidRDefault="00350993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-2023, </w:t>
            </w:r>
            <w:r w:rsidRPr="001D01F8">
              <w:rPr>
                <w:rFonts w:ascii="Times New Roman" w:hAnsi="Times New Roman" w:cs="Times New Roman"/>
                <w:sz w:val="24"/>
                <w:szCs w:val="24"/>
              </w:rPr>
              <w:t xml:space="preserve">ГБПОУ Уфимский </w:t>
            </w:r>
            <w:r w:rsidRPr="001D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многопрофильный профессиональный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</w:t>
            </w:r>
            <w:r w:rsidRPr="001D01F8">
              <w:rPr>
                <w:rFonts w:ascii="Times New Roman" w:hAnsi="Times New Roman" w:cs="Times New Roman"/>
                <w:sz w:val="24"/>
                <w:szCs w:val="24"/>
              </w:rPr>
              <w:t xml:space="preserve">"Речевое развитие детей дошкольного возраста в соответствии с ФГОС </w:t>
            </w:r>
            <w:proofErr w:type="gramStart"/>
            <w:r w:rsidRPr="001D01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D01F8">
              <w:rPr>
                <w:rFonts w:ascii="Times New Roman" w:hAnsi="Times New Roman" w:cs="Times New Roman"/>
                <w:sz w:val="24"/>
                <w:szCs w:val="24"/>
              </w:rPr>
              <w:t xml:space="preserve"> и ФОП ДО" 72ч</w:t>
            </w:r>
          </w:p>
          <w:p w:rsidR="00350993" w:rsidRDefault="00350993" w:rsidP="00A17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-2025, </w:t>
            </w:r>
            <w:r w:rsidR="00A17ECA">
              <w:rPr>
                <w:rFonts w:ascii="Times New Roman" w:hAnsi="Times New Roman" w:cs="Times New Roman"/>
                <w:sz w:val="24"/>
                <w:szCs w:val="24"/>
              </w:rPr>
              <w:t>ГАУ ДПО «Центр опережающей профессиональной подготовки Республики Башкортостан», 72ч</w:t>
            </w:r>
          </w:p>
        </w:tc>
        <w:tc>
          <w:tcPr>
            <w:tcW w:w="2150" w:type="dxa"/>
          </w:tcPr>
          <w:p w:rsidR="009E0ABB" w:rsidRDefault="00BA7FC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191" w:type="dxa"/>
          </w:tcPr>
          <w:p w:rsidR="009E0ABB" w:rsidRPr="00966CAF" w:rsidRDefault="00BA7FC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6497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59" w:type="dxa"/>
          </w:tcPr>
          <w:p w:rsidR="009E0ABB" w:rsidRDefault="00BA7FC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МАДОУ детский сад №12 «Рябинка»</w:t>
            </w:r>
          </w:p>
        </w:tc>
      </w:tr>
      <w:tr w:rsidR="009E0ABB" w:rsidRPr="00966CAF" w:rsidTr="00992FE1">
        <w:tc>
          <w:tcPr>
            <w:tcW w:w="1785" w:type="dxa"/>
          </w:tcPr>
          <w:p w:rsidR="009E0ABB" w:rsidRPr="00E42B7A" w:rsidRDefault="00BA7FCD" w:rsidP="00E42B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Словетская</w:t>
            </w:r>
          </w:p>
          <w:p w:rsidR="00BA7FCD" w:rsidRDefault="00BA7FC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Люция </w:t>
            </w:r>
          </w:p>
          <w:p w:rsidR="00BA7FCD" w:rsidRDefault="00BA7FC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Бариевна </w:t>
            </w:r>
          </w:p>
        </w:tc>
        <w:tc>
          <w:tcPr>
            <w:tcW w:w="1676" w:type="dxa"/>
          </w:tcPr>
          <w:p w:rsidR="009E0ABB" w:rsidRDefault="00BA7FC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352" w:type="dxa"/>
          </w:tcPr>
          <w:p w:rsidR="009E0ABB" w:rsidRDefault="00BA7FCD" w:rsidP="007C2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профессиональное училище №1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r w:rsidR="0096591C">
              <w:rPr>
                <w:rFonts w:ascii="Times New Roman" w:hAnsi="Times New Roman" w:cs="Times New Roman"/>
                <w:sz w:val="24"/>
                <w:szCs w:val="24"/>
              </w:rPr>
              <w:t>, 1967, музыкальное воспитание</w:t>
            </w:r>
          </w:p>
        </w:tc>
        <w:tc>
          <w:tcPr>
            <w:tcW w:w="932" w:type="dxa"/>
          </w:tcPr>
          <w:p w:rsidR="009E0ABB" w:rsidRDefault="00BA7FCD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9" w:type="dxa"/>
          </w:tcPr>
          <w:p w:rsidR="009E0ABB" w:rsidRDefault="00E95E65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A7FCD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3565" w:type="dxa"/>
          </w:tcPr>
          <w:p w:rsidR="009E0ABB" w:rsidRDefault="00E92048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-2021, </w:t>
            </w:r>
            <w:r w:rsidRPr="00E92048">
              <w:rPr>
                <w:rFonts w:ascii="Times New Roman" w:hAnsi="Times New Roman" w:cs="Times New Roman"/>
                <w:sz w:val="24"/>
                <w:szCs w:val="24"/>
              </w:rPr>
              <w:t>ООО "Центр повышения квалификации и переподготовки" г</w:t>
            </w:r>
            <w:proofErr w:type="gramStart"/>
            <w:r w:rsidRPr="00E920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2048">
              <w:rPr>
                <w:rFonts w:ascii="Times New Roman" w:hAnsi="Times New Roman" w:cs="Times New Roman"/>
                <w:sz w:val="24"/>
                <w:szCs w:val="24"/>
              </w:rPr>
              <w:t>расноярск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</w:t>
            </w:r>
            <w:r w:rsidRPr="00E92048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 детей в соответствии с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2048">
              <w:rPr>
                <w:rFonts w:ascii="Times New Roman" w:hAnsi="Times New Roman" w:cs="Times New Roman"/>
                <w:sz w:val="24"/>
                <w:szCs w:val="24"/>
              </w:rPr>
              <w:t>, 36ч</w:t>
            </w:r>
          </w:p>
        </w:tc>
        <w:tc>
          <w:tcPr>
            <w:tcW w:w="2150" w:type="dxa"/>
          </w:tcPr>
          <w:p w:rsidR="009E0ABB" w:rsidRDefault="00354DD5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9E0ABB" w:rsidRPr="00966CAF" w:rsidRDefault="00350993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6497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59" w:type="dxa"/>
          </w:tcPr>
          <w:p w:rsidR="009E0ABB" w:rsidRDefault="00350993" w:rsidP="00E3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МАДОУ детский сад №12 «Рябинка»</w:t>
            </w:r>
          </w:p>
        </w:tc>
      </w:tr>
    </w:tbl>
    <w:p w:rsidR="00C53EA2" w:rsidRDefault="00C53EA2" w:rsidP="00E34E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53EA2" w:rsidSect="001F62FF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D5B5F"/>
    <w:multiLevelType w:val="multilevel"/>
    <w:tmpl w:val="4F04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B6950"/>
    <w:multiLevelType w:val="hybridMultilevel"/>
    <w:tmpl w:val="618A5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B0289"/>
    <w:multiLevelType w:val="hybridMultilevel"/>
    <w:tmpl w:val="C896A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E528E"/>
    <w:rsid w:val="000100A8"/>
    <w:rsid w:val="0001455C"/>
    <w:rsid w:val="00044A57"/>
    <w:rsid w:val="000578F3"/>
    <w:rsid w:val="00072E29"/>
    <w:rsid w:val="000736E3"/>
    <w:rsid w:val="00073E9F"/>
    <w:rsid w:val="00077E31"/>
    <w:rsid w:val="00080976"/>
    <w:rsid w:val="0009389D"/>
    <w:rsid w:val="00095584"/>
    <w:rsid w:val="000B1AEA"/>
    <w:rsid w:val="000F03BB"/>
    <w:rsid w:val="0010591B"/>
    <w:rsid w:val="001422DF"/>
    <w:rsid w:val="00191797"/>
    <w:rsid w:val="001A0B42"/>
    <w:rsid w:val="001B3B38"/>
    <w:rsid w:val="001B795A"/>
    <w:rsid w:val="001F62FF"/>
    <w:rsid w:val="0022135C"/>
    <w:rsid w:val="00227BEF"/>
    <w:rsid w:val="002B744B"/>
    <w:rsid w:val="002B78F7"/>
    <w:rsid w:val="003077EC"/>
    <w:rsid w:val="00345F5A"/>
    <w:rsid w:val="00350993"/>
    <w:rsid w:val="00354DD5"/>
    <w:rsid w:val="003C2FB4"/>
    <w:rsid w:val="0041726D"/>
    <w:rsid w:val="00421476"/>
    <w:rsid w:val="00433AB2"/>
    <w:rsid w:val="00445F03"/>
    <w:rsid w:val="004C7A49"/>
    <w:rsid w:val="005570C1"/>
    <w:rsid w:val="0056497F"/>
    <w:rsid w:val="00574746"/>
    <w:rsid w:val="00586830"/>
    <w:rsid w:val="00593C77"/>
    <w:rsid w:val="005A7C0C"/>
    <w:rsid w:val="005F1685"/>
    <w:rsid w:val="005F6096"/>
    <w:rsid w:val="00622451"/>
    <w:rsid w:val="00631CDF"/>
    <w:rsid w:val="006547F7"/>
    <w:rsid w:val="00660927"/>
    <w:rsid w:val="006724E6"/>
    <w:rsid w:val="006900A9"/>
    <w:rsid w:val="006A133A"/>
    <w:rsid w:val="006A3D09"/>
    <w:rsid w:val="006D4D35"/>
    <w:rsid w:val="00722026"/>
    <w:rsid w:val="0072444D"/>
    <w:rsid w:val="00767E49"/>
    <w:rsid w:val="007768F6"/>
    <w:rsid w:val="00782B18"/>
    <w:rsid w:val="007856A1"/>
    <w:rsid w:val="00790092"/>
    <w:rsid w:val="007A05AB"/>
    <w:rsid w:val="007C223E"/>
    <w:rsid w:val="007F42C2"/>
    <w:rsid w:val="007F7CC9"/>
    <w:rsid w:val="00806E59"/>
    <w:rsid w:val="00815103"/>
    <w:rsid w:val="0083095F"/>
    <w:rsid w:val="008504DB"/>
    <w:rsid w:val="0086178B"/>
    <w:rsid w:val="00864A02"/>
    <w:rsid w:val="00867516"/>
    <w:rsid w:val="00874E34"/>
    <w:rsid w:val="00877CF8"/>
    <w:rsid w:val="00883DA3"/>
    <w:rsid w:val="00891671"/>
    <w:rsid w:val="00893C89"/>
    <w:rsid w:val="008C3B62"/>
    <w:rsid w:val="008D2189"/>
    <w:rsid w:val="00930675"/>
    <w:rsid w:val="00963D4D"/>
    <w:rsid w:val="0096591C"/>
    <w:rsid w:val="00966CAF"/>
    <w:rsid w:val="00992FE1"/>
    <w:rsid w:val="009B113D"/>
    <w:rsid w:val="009C70F0"/>
    <w:rsid w:val="009E0ABB"/>
    <w:rsid w:val="009E528E"/>
    <w:rsid w:val="00A001F3"/>
    <w:rsid w:val="00A17ECA"/>
    <w:rsid w:val="00A30909"/>
    <w:rsid w:val="00AB1943"/>
    <w:rsid w:val="00AC16EA"/>
    <w:rsid w:val="00AD0F39"/>
    <w:rsid w:val="00AD165A"/>
    <w:rsid w:val="00B126D8"/>
    <w:rsid w:val="00B35010"/>
    <w:rsid w:val="00B51BD4"/>
    <w:rsid w:val="00B67C13"/>
    <w:rsid w:val="00B7792F"/>
    <w:rsid w:val="00BA7FCD"/>
    <w:rsid w:val="00BE0A1F"/>
    <w:rsid w:val="00C23626"/>
    <w:rsid w:val="00C51E8A"/>
    <w:rsid w:val="00C53EA2"/>
    <w:rsid w:val="00C7682A"/>
    <w:rsid w:val="00C82D94"/>
    <w:rsid w:val="00D07C00"/>
    <w:rsid w:val="00E34EC0"/>
    <w:rsid w:val="00E35C13"/>
    <w:rsid w:val="00E42B7A"/>
    <w:rsid w:val="00E46BDD"/>
    <w:rsid w:val="00E62C60"/>
    <w:rsid w:val="00E92048"/>
    <w:rsid w:val="00E95E65"/>
    <w:rsid w:val="00E97B6A"/>
    <w:rsid w:val="00EC302E"/>
    <w:rsid w:val="00EF57AC"/>
    <w:rsid w:val="00F55FEE"/>
    <w:rsid w:val="00F67453"/>
    <w:rsid w:val="00F947AD"/>
    <w:rsid w:val="00FA04F6"/>
    <w:rsid w:val="00FA66C4"/>
    <w:rsid w:val="00FE04E6"/>
    <w:rsid w:val="00FE2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C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6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8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117</cp:revision>
  <dcterms:created xsi:type="dcterms:W3CDTF">2026-03-10T10:32:00Z</dcterms:created>
  <dcterms:modified xsi:type="dcterms:W3CDTF">2026-03-24T06:07:00Z</dcterms:modified>
</cp:coreProperties>
</file>